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3B24" w14:textId="77777777" w:rsidR="00C74233" w:rsidRPr="007D0C1D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Pomfret Public Library</w:t>
      </w:r>
    </w:p>
    <w:p w14:paraId="04B0CD64" w14:textId="77777777" w:rsidR="00C74233" w:rsidRPr="007D0C1D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Board of Trustees</w:t>
      </w:r>
    </w:p>
    <w:p w14:paraId="0DC42BBB" w14:textId="3965AD42" w:rsidR="00C74233" w:rsidRPr="007D0C1D" w:rsidRDefault="00943D4F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Meeting </w:t>
      </w:r>
      <w:proofErr w:type="spellStart"/>
      <w:r>
        <w:rPr>
          <w:rFonts w:asciiTheme="majorHAnsi" w:hAnsiTheme="majorHAnsi" w:cstheme="majorHAnsi"/>
        </w:rPr>
        <w:t>MInutes</w:t>
      </w:r>
      <w:proofErr w:type="spellEnd"/>
    </w:p>
    <w:p w14:paraId="39CE5377" w14:textId="569A79E9" w:rsidR="00C74233" w:rsidRPr="007D0C1D" w:rsidRDefault="00FF3616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November 9</w:t>
      </w:r>
      <w:r w:rsidR="007C338F" w:rsidRPr="007D0C1D">
        <w:rPr>
          <w:rFonts w:asciiTheme="majorHAnsi" w:hAnsiTheme="majorHAnsi" w:cstheme="majorHAnsi"/>
        </w:rPr>
        <w:t>,</w:t>
      </w:r>
      <w:r w:rsidR="00233BB4" w:rsidRPr="007D0C1D">
        <w:rPr>
          <w:rFonts w:asciiTheme="majorHAnsi" w:hAnsiTheme="majorHAnsi" w:cstheme="majorHAnsi"/>
        </w:rPr>
        <w:t xml:space="preserve"> 202</w:t>
      </w:r>
      <w:r w:rsidR="007C338F" w:rsidRPr="007D0C1D">
        <w:rPr>
          <w:rFonts w:asciiTheme="majorHAnsi" w:hAnsiTheme="majorHAnsi" w:cstheme="majorHAnsi"/>
        </w:rPr>
        <w:t>1</w:t>
      </w:r>
    </w:p>
    <w:p w14:paraId="3B64CE5A" w14:textId="4092BD8A" w:rsidR="00C74233" w:rsidRPr="007D0C1D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 xml:space="preserve">7:00 PM </w:t>
      </w:r>
      <w:r w:rsidR="00195972">
        <w:rPr>
          <w:rFonts w:asciiTheme="majorHAnsi" w:hAnsiTheme="majorHAnsi" w:cstheme="majorHAnsi"/>
        </w:rPr>
        <w:t>at the Library</w:t>
      </w:r>
    </w:p>
    <w:p w14:paraId="254D2F89" w14:textId="77777777" w:rsidR="00C74233" w:rsidRPr="007D0C1D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D255045" w14:textId="77777777" w:rsidR="00C74233" w:rsidRPr="007D0C1D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6C307A5" w14:textId="1C1C196D" w:rsidR="00FF3616" w:rsidRDefault="00FF3616" w:rsidP="00FF3616">
      <w:pPr>
        <w:rPr>
          <w:rFonts w:asciiTheme="majorHAnsi" w:hAnsiTheme="majorHAnsi"/>
        </w:rPr>
      </w:pPr>
      <w:r w:rsidRPr="00FF3616">
        <w:rPr>
          <w:rFonts w:asciiTheme="majorHAnsi" w:hAnsiTheme="majorHAnsi"/>
        </w:rPr>
        <w:t>Call to Order</w:t>
      </w:r>
      <w:r w:rsidR="00943D4F">
        <w:rPr>
          <w:rFonts w:asciiTheme="majorHAnsi" w:hAnsiTheme="majorHAnsi"/>
        </w:rPr>
        <w:t>: 7:18 PM</w:t>
      </w:r>
    </w:p>
    <w:p w14:paraId="7DFDC763" w14:textId="77777777" w:rsidR="00DA2443" w:rsidRDefault="00943D4F" w:rsidP="00FF36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attendance: Ginger </w:t>
      </w:r>
      <w:proofErr w:type="spellStart"/>
      <w:r>
        <w:rPr>
          <w:rFonts w:asciiTheme="majorHAnsi" w:hAnsiTheme="majorHAnsi"/>
        </w:rPr>
        <w:t>Lusa</w:t>
      </w:r>
      <w:proofErr w:type="spellEnd"/>
      <w:r>
        <w:rPr>
          <w:rFonts w:asciiTheme="majorHAnsi" w:hAnsiTheme="majorHAnsi"/>
        </w:rPr>
        <w:t xml:space="preserve">, Sally Rogers, </w:t>
      </w:r>
      <w:proofErr w:type="gramStart"/>
      <w:r>
        <w:rPr>
          <w:rFonts w:asciiTheme="majorHAnsi" w:hAnsiTheme="majorHAnsi"/>
        </w:rPr>
        <w:t xml:space="preserve">Tim  </w:t>
      </w:r>
      <w:proofErr w:type="spellStart"/>
      <w:r>
        <w:rPr>
          <w:rFonts w:asciiTheme="majorHAnsi" w:hAnsiTheme="majorHAnsi"/>
        </w:rPr>
        <w:t>Gillane</w:t>
      </w:r>
      <w:proofErr w:type="spellEnd"/>
      <w:proofErr w:type="gramEnd"/>
      <w:r>
        <w:rPr>
          <w:rFonts w:asciiTheme="majorHAnsi" w:hAnsiTheme="majorHAnsi"/>
        </w:rPr>
        <w:t xml:space="preserve">, Norine </w:t>
      </w:r>
      <w:proofErr w:type="spellStart"/>
      <w:r>
        <w:rPr>
          <w:rFonts w:asciiTheme="majorHAnsi" w:hAnsiTheme="majorHAnsi"/>
        </w:rPr>
        <w:t>Reingold</w:t>
      </w:r>
      <w:proofErr w:type="spellEnd"/>
      <w:r>
        <w:rPr>
          <w:rFonts w:asciiTheme="majorHAnsi" w:hAnsiTheme="majorHAnsi"/>
        </w:rPr>
        <w:t xml:space="preserve">, Laurie Bell, </w:t>
      </w:r>
    </w:p>
    <w:p w14:paraId="7D08220B" w14:textId="0BD715C8" w:rsidR="00943D4F" w:rsidRDefault="00943D4F" w:rsidP="00FF361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Cris</w:t>
      </w:r>
      <w:proofErr w:type="spellEnd"/>
      <w:r>
        <w:rPr>
          <w:rFonts w:asciiTheme="majorHAnsi" w:hAnsiTheme="majorHAnsi"/>
        </w:rPr>
        <w:t xml:space="preserve"> Cadiz, Gary </w:t>
      </w:r>
      <w:proofErr w:type="spellStart"/>
      <w:r>
        <w:rPr>
          <w:rFonts w:asciiTheme="majorHAnsi" w:hAnsiTheme="majorHAnsi"/>
        </w:rPr>
        <w:t>Sturni</w:t>
      </w:r>
      <w:proofErr w:type="spellEnd"/>
      <w:r>
        <w:rPr>
          <w:rFonts w:asciiTheme="majorHAnsi" w:hAnsiTheme="majorHAnsi"/>
        </w:rPr>
        <w:t>, David Ring</w:t>
      </w:r>
    </w:p>
    <w:p w14:paraId="0C83D47A" w14:textId="77777777" w:rsidR="00FA7346" w:rsidRDefault="00FA7346" w:rsidP="00FF3616">
      <w:pPr>
        <w:rPr>
          <w:rFonts w:asciiTheme="majorHAnsi" w:hAnsiTheme="majorHAnsi"/>
        </w:rPr>
      </w:pPr>
    </w:p>
    <w:p w14:paraId="0E8FB8EF" w14:textId="03661BFA" w:rsidR="00FF3616" w:rsidRDefault="00FF3616" w:rsidP="00FF3616">
      <w:pPr>
        <w:rPr>
          <w:rFonts w:asciiTheme="majorHAnsi" w:hAnsiTheme="majorHAnsi"/>
        </w:rPr>
      </w:pPr>
      <w:r w:rsidRPr="00FF3616">
        <w:rPr>
          <w:rFonts w:asciiTheme="majorHAnsi" w:hAnsiTheme="majorHAnsi"/>
        </w:rPr>
        <w:t xml:space="preserve">Thank you to outgoing members </w:t>
      </w:r>
      <w:r>
        <w:rPr>
          <w:rFonts w:asciiTheme="majorHAnsi" w:hAnsiTheme="majorHAnsi"/>
        </w:rPr>
        <w:t>Liz Cartier</w:t>
      </w:r>
      <w:r w:rsidR="00FA7346">
        <w:rPr>
          <w:rFonts w:asciiTheme="majorHAnsi" w:hAnsiTheme="majorHAnsi"/>
        </w:rPr>
        <w:t xml:space="preserve"> and</w:t>
      </w:r>
      <w:r w:rsidRPr="00FF36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Dave Ring</w:t>
      </w:r>
    </w:p>
    <w:p w14:paraId="60E23038" w14:textId="77777777" w:rsidR="00FA7346" w:rsidRPr="00FF3616" w:rsidRDefault="00FA7346" w:rsidP="00FF3616">
      <w:pPr>
        <w:rPr>
          <w:rFonts w:asciiTheme="majorHAnsi" w:hAnsiTheme="majorHAnsi"/>
        </w:rPr>
      </w:pPr>
    </w:p>
    <w:p w14:paraId="73252127" w14:textId="47DC1C18" w:rsidR="00943D4F" w:rsidRDefault="00C74233" w:rsidP="00FF36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 xml:space="preserve">Acceptance of Minutes of </w:t>
      </w:r>
      <w:r w:rsidR="00FF3616">
        <w:rPr>
          <w:rFonts w:asciiTheme="majorHAnsi" w:hAnsiTheme="majorHAnsi" w:cstheme="majorHAnsi"/>
        </w:rPr>
        <w:t>September 14</w:t>
      </w:r>
      <w:r w:rsidR="007C338F" w:rsidRPr="007D0C1D">
        <w:rPr>
          <w:rFonts w:asciiTheme="majorHAnsi" w:hAnsiTheme="majorHAnsi" w:cstheme="majorHAnsi"/>
        </w:rPr>
        <w:t xml:space="preserve">, </w:t>
      </w:r>
      <w:proofErr w:type="gramStart"/>
      <w:r w:rsidR="007C338F" w:rsidRPr="007D0C1D">
        <w:rPr>
          <w:rFonts w:asciiTheme="majorHAnsi" w:hAnsiTheme="majorHAnsi" w:cstheme="majorHAnsi"/>
        </w:rPr>
        <w:t>2021</w:t>
      </w:r>
      <w:proofErr w:type="gramEnd"/>
      <w:r w:rsidR="007C338F" w:rsidRPr="007D0C1D">
        <w:rPr>
          <w:rFonts w:asciiTheme="majorHAnsi" w:hAnsiTheme="majorHAnsi" w:cstheme="majorHAnsi"/>
        </w:rPr>
        <w:t xml:space="preserve"> </w:t>
      </w:r>
      <w:r w:rsidRPr="007D0C1D">
        <w:rPr>
          <w:rFonts w:asciiTheme="majorHAnsi" w:hAnsiTheme="majorHAnsi" w:cstheme="majorHAnsi"/>
        </w:rPr>
        <w:t>meeting</w:t>
      </w:r>
      <w:r w:rsidR="00943D4F">
        <w:rPr>
          <w:rFonts w:asciiTheme="majorHAnsi" w:hAnsiTheme="majorHAnsi" w:cstheme="majorHAnsi"/>
        </w:rPr>
        <w:t>; Motion by GS, 2</w:t>
      </w:r>
      <w:r w:rsidR="00943D4F" w:rsidRPr="00943D4F">
        <w:rPr>
          <w:rFonts w:asciiTheme="majorHAnsi" w:hAnsiTheme="majorHAnsi" w:cstheme="majorHAnsi"/>
          <w:vertAlign w:val="superscript"/>
        </w:rPr>
        <w:t>nd</w:t>
      </w:r>
      <w:r w:rsidR="00943D4F">
        <w:rPr>
          <w:rFonts w:asciiTheme="majorHAnsi" w:hAnsiTheme="majorHAnsi" w:cstheme="majorHAnsi"/>
        </w:rPr>
        <w:t xml:space="preserve"> by TG, Passed</w:t>
      </w:r>
    </w:p>
    <w:p w14:paraId="185B7CF4" w14:textId="77777777" w:rsidR="00FA7346" w:rsidRPr="007D0C1D" w:rsidRDefault="00FA7346" w:rsidP="00FF36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051AA64" w14:textId="420B1E62" w:rsidR="00C74233" w:rsidRDefault="00C74233" w:rsidP="00FA73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Treasurer’s Report</w:t>
      </w:r>
      <w:r w:rsidR="00943D4F">
        <w:rPr>
          <w:rFonts w:asciiTheme="majorHAnsi" w:hAnsiTheme="majorHAnsi" w:cstheme="majorHAnsi"/>
        </w:rPr>
        <w:t>:  All in order</w:t>
      </w:r>
    </w:p>
    <w:p w14:paraId="7C18CD6D" w14:textId="77777777" w:rsidR="00FA7346" w:rsidRPr="007D0C1D" w:rsidRDefault="00FA7346" w:rsidP="00FA73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C705FCF" w14:textId="79D6F06E" w:rsidR="00FF3616" w:rsidRDefault="00C74233" w:rsidP="00FA73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Librarian’s Report</w:t>
      </w:r>
      <w:r w:rsidR="00943D4F">
        <w:rPr>
          <w:rFonts w:asciiTheme="majorHAnsi" w:hAnsiTheme="majorHAnsi" w:cstheme="majorHAnsi"/>
        </w:rPr>
        <w:t>:</w:t>
      </w:r>
    </w:p>
    <w:p w14:paraId="6C332143" w14:textId="77777777" w:rsidR="00943D4F" w:rsidRDefault="00943D4F" w:rsidP="00943D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• Grant from regional/Putnam Rotary- $4500 to expand teen collection. Rotary and some teens will help choose for the collection.</w:t>
      </w:r>
    </w:p>
    <w:p w14:paraId="196D322E" w14:textId="2C39E263" w:rsidR="00943D4F" w:rsidRPr="00943D4F" w:rsidRDefault="00943D4F" w:rsidP="00943D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• </w:t>
      </w:r>
      <w:r w:rsidRPr="00943D4F">
        <w:rPr>
          <w:rFonts w:asciiTheme="majorHAnsi" w:hAnsiTheme="majorHAnsi" w:cstheme="majorHAnsi"/>
        </w:rPr>
        <w:t>ARPA- rec’d $3000 through the State Library for mobile furnishings. May be more ARPA money for tech equipment, useful for the addition.</w:t>
      </w:r>
    </w:p>
    <w:p w14:paraId="2E952C65" w14:textId="43AEC96E" w:rsidR="00FF3616" w:rsidRDefault="00FF3616" w:rsidP="00943D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43D4F">
        <w:rPr>
          <w:rFonts w:asciiTheme="majorHAnsi" w:hAnsiTheme="majorHAnsi" w:cstheme="majorHAnsi"/>
        </w:rPr>
        <w:t>•  PROGRAMS: Children’s programs are going well, especially Code Club and Harry Potter Club.  HP Club moved to Senior/Community Center, bringing possibly five more kids in.  Adult programs haven’t quite sprung back yet, but Laurie has had discussions with staff and Friends and there are ideas percolating.</w:t>
      </w:r>
    </w:p>
    <w:p w14:paraId="237261A8" w14:textId="2F007CBE" w:rsidR="00943D4F" w:rsidRDefault="00943D4F" w:rsidP="00943D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•  STAFF:  Closed for a couple days in October for COVID cases.</w:t>
      </w:r>
    </w:p>
    <w:p w14:paraId="7D089DAD" w14:textId="65BAD484" w:rsidR="00943D4F" w:rsidRDefault="00943D4F" w:rsidP="00943D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•  State Bond Commission 10/29/21 cancelled. Next meeting scheduled for 12/10/21</w:t>
      </w:r>
    </w:p>
    <w:p w14:paraId="4B77B8F9" w14:textId="1AA1AC85" w:rsidR="00943D4F" w:rsidRDefault="00943D4F" w:rsidP="00943D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•   Evelyn Cole Smith is retiring so we will need a different architect going forward.</w:t>
      </w:r>
    </w:p>
    <w:p w14:paraId="47643A91" w14:textId="0C63B272" w:rsidR="00943D4F" w:rsidRDefault="00943D4F" w:rsidP="00943D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•  The </w:t>
      </w:r>
      <w:proofErr w:type="spellStart"/>
      <w:r>
        <w:rPr>
          <w:rFonts w:asciiTheme="majorHAnsi" w:hAnsiTheme="majorHAnsi" w:cstheme="majorHAnsi"/>
        </w:rPr>
        <w:t>Aicher</w:t>
      </w:r>
      <w:proofErr w:type="spellEnd"/>
      <w:r>
        <w:rPr>
          <w:rFonts w:asciiTheme="majorHAnsi" w:hAnsiTheme="majorHAnsi" w:cstheme="majorHAnsi"/>
        </w:rPr>
        <w:t xml:space="preserve"> Deck sign has been replaced.  Funds were donated by Peter </w:t>
      </w:r>
      <w:proofErr w:type="spellStart"/>
      <w:r>
        <w:rPr>
          <w:rFonts w:asciiTheme="majorHAnsi" w:hAnsiTheme="majorHAnsi" w:cstheme="majorHAnsi"/>
        </w:rPr>
        <w:t>Aicher</w:t>
      </w:r>
      <w:proofErr w:type="spellEnd"/>
      <w:r>
        <w:rPr>
          <w:rFonts w:asciiTheme="majorHAnsi" w:hAnsiTheme="majorHAnsi" w:cstheme="majorHAnsi"/>
        </w:rPr>
        <w:t xml:space="preserve"> and Kathryn </w:t>
      </w:r>
      <w:proofErr w:type="spellStart"/>
      <w:r>
        <w:rPr>
          <w:rFonts w:asciiTheme="majorHAnsi" w:hAnsiTheme="majorHAnsi" w:cstheme="majorHAnsi"/>
        </w:rPr>
        <w:t>Aicher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Slawson</w:t>
      </w:r>
      <w:proofErr w:type="spellEnd"/>
      <w:r>
        <w:rPr>
          <w:rFonts w:asciiTheme="majorHAnsi" w:hAnsiTheme="majorHAnsi" w:cstheme="majorHAnsi"/>
        </w:rPr>
        <w:t>.</w:t>
      </w:r>
    </w:p>
    <w:p w14:paraId="1332343A" w14:textId="56E8EE42" w:rsidR="00943D4F" w:rsidRPr="007D0C1D" w:rsidRDefault="00943D4F" w:rsidP="00943D4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•  Gardens were shaped up and winterized by Down to Earth Gardening.  The cost was split between Friends and Grounds Maintenance line item in our budget.</w:t>
      </w:r>
    </w:p>
    <w:p w14:paraId="0ABBEF6A" w14:textId="77777777" w:rsidR="00C74233" w:rsidRPr="007D0C1D" w:rsidRDefault="00C74233" w:rsidP="00943D4F">
      <w:pPr>
        <w:widowControl w:val="0"/>
        <w:autoSpaceDE w:val="0"/>
        <w:autoSpaceDN w:val="0"/>
        <w:adjustRightInd w:val="0"/>
        <w:ind w:left="180" w:hanging="180"/>
        <w:rPr>
          <w:rFonts w:asciiTheme="majorHAnsi" w:hAnsiTheme="majorHAnsi" w:cstheme="majorHAnsi"/>
        </w:rPr>
      </w:pPr>
    </w:p>
    <w:p w14:paraId="66DC5952" w14:textId="77777777" w:rsidR="00C74233" w:rsidRPr="007D0C1D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Old Business</w:t>
      </w:r>
    </w:p>
    <w:p w14:paraId="2D7D7D01" w14:textId="25AB663F" w:rsidR="00FF3616" w:rsidRDefault="00FF3616" w:rsidP="00FF36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Pomfret Poet Laureate</w:t>
      </w:r>
      <w:r w:rsidR="00943D4F">
        <w:rPr>
          <w:rFonts w:asciiTheme="majorHAnsi" w:hAnsiTheme="majorHAnsi" w:cstheme="majorHAnsi"/>
        </w:rPr>
        <w:t>: Started discussion around poet laureate candidates.</w:t>
      </w:r>
    </w:p>
    <w:p w14:paraId="554CCE4F" w14:textId="7E9380D7" w:rsidR="00FA7346" w:rsidRDefault="00FA7346" w:rsidP="00FF36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14:paraId="780BA1AF" w14:textId="77777777" w:rsidR="00FA7346" w:rsidRDefault="00FA7346" w:rsidP="00FA73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14:paraId="61E78DD8" w14:textId="3086AAB4" w:rsidR="00FA7346" w:rsidRDefault="00FA7346" w:rsidP="00FA7346">
      <w:pPr>
        <w:ind w:firstLine="720"/>
        <w:rPr>
          <w:rFonts w:asciiTheme="majorHAnsi" w:hAnsiTheme="majorHAnsi"/>
        </w:rPr>
      </w:pPr>
      <w:r w:rsidRPr="00FA7346">
        <w:rPr>
          <w:rFonts w:asciiTheme="majorHAnsi" w:hAnsiTheme="majorHAnsi"/>
        </w:rPr>
        <w:t>Election of Officers of the Trustees</w:t>
      </w:r>
      <w:r w:rsidR="00943D4F">
        <w:rPr>
          <w:rFonts w:asciiTheme="majorHAnsi" w:hAnsiTheme="majorHAnsi"/>
        </w:rPr>
        <w:t xml:space="preserve">: </w:t>
      </w:r>
    </w:p>
    <w:p w14:paraId="394F9288" w14:textId="3CB54EC3" w:rsidR="00943D4F" w:rsidRDefault="00943D4F" w:rsidP="00FA7346">
      <w:pPr>
        <w:ind w:firstLine="720"/>
        <w:rPr>
          <w:rFonts w:asciiTheme="majorHAnsi" w:hAnsiTheme="majorHAnsi"/>
        </w:rPr>
      </w:pPr>
    </w:p>
    <w:p w14:paraId="129B6323" w14:textId="5F1650BD" w:rsidR="00943D4F" w:rsidRDefault="00943D4F" w:rsidP="00FA734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SLATE:</w:t>
      </w:r>
    </w:p>
    <w:p w14:paraId="76243FB8" w14:textId="648DC4C7" w:rsidR="00943D4F" w:rsidRDefault="00943D4F" w:rsidP="00FA734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 Ginger </w:t>
      </w:r>
      <w:proofErr w:type="spellStart"/>
      <w:r>
        <w:rPr>
          <w:rFonts w:asciiTheme="majorHAnsi" w:hAnsiTheme="majorHAnsi"/>
        </w:rPr>
        <w:t>Lusa</w:t>
      </w:r>
      <w:proofErr w:type="spellEnd"/>
    </w:p>
    <w:p w14:paraId="2DC2F94F" w14:textId="7E6C7913" w:rsidR="00943D4F" w:rsidRDefault="00943D4F" w:rsidP="00FA734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VICE-CHAIR- </w:t>
      </w:r>
      <w:proofErr w:type="spellStart"/>
      <w:r>
        <w:rPr>
          <w:rFonts w:asciiTheme="majorHAnsi" w:hAnsiTheme="majorHAnsi"/>
        </w:rPr>
        <w:t>Cris</w:t>
      </w:r>
      <w:proofErr w:type="spellEnd"/>
      <w:r>
        <w:rPr>
          <w:rFonts w:asciiTheme="majorHAnsi" w:hAnsiTheme="majorHAnsi"/>
        </w:rPr>
        <w:t xml:space="preserve"> Cadiz</w:t>
      </w:r>
    </w:p>
    <w:p w14:paraId="226DC2DE" w14:textId="7262F1D0" w:rsidR="00943D4F" w:rsidRDefault="00943D4F" w:rsidP="00FA7346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Secretary:-</w:t>
      </w:r>
      <w:proofErr w:type="gramEnd"/>
      <w:r>
        <w:rPr>
          <w:rFonts w:asciiTheme="majorHAnsi" w:hAnsiTheme="majorHAnsi"/>
        </w:rPr>
        <w:t xml:space="preserve"> Sally Rogers</w:t>
      </w:r>
    </w:p>
    <w:p w14:paraId="19F77379" w14:textId="58E39FF6" w:rsidR="00943D4F" w:rsidRDefault="00943D4F" w:rsidP="00FA7346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Treasurer :</w:t>
      </w:r>
      <w:proofErr w:type="gramEnd"/>
      <w:r>
        <w:rPr>
          <w:rFonts w:asciiTheme="majorHAnsi" w:hAnsiTheme="majorHAnsi"/>
        </w:rPr>
        <w:t xml:space="preserve"> Norine </w:t>
      </w:r>
      <w:proofErr w:type="spellStart"/>
      <w:r>
        <w:rPr>
          <w:rFonts w:asciiTheme="majorHAnsi" w:hAnsiTheme="majorHAnsi"/>
        </w:rPr>
        <w:t>Reingold</w:t>
      </w:r>
      <w:proofErr w:type="spellEnd"/>
    </w:p>
    <w:p w14:paraId="2F7C93AF" w14:textId="593A68F4" w:rsidR="00943D4F" w:rsidRDefault="00943D4F" w:rsidP="00FA7346">
      <w:pPr>
        <w:ind w:firstLine="720"/>
        <w:rPr>
          <w:rFonts w:asciiTheme="majorHAnsi" w:hAnsiTheme="majorHAnsi"/>
        </w:rPr>
      </w:pPr>
    </w:p>
    <w:p w14:paraId="30D94450" w14:textId="201CB4AB" w:rsidR="00943D4F" w:rsidRDefault="00943D4F" w:rsidP="00FA734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DR moves to put this slate forward; 2</w:t>
      </w:r>
      <w:r w:rsidRPr="00943D4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GL, Unanimously approved.</w:t>
      </w:r>
    </w:p>
    <w:p w14:paraId="42EF96D2" w14:textId="7C79C496" w:rsidR="00943D4F" w:rsidRDefault="00943D4F" w:rsidP="00FA7346">
      <w:pPr>
        <w:ind w:firstLine="720"/>
        <w:rPr>
          <w:rFonts w:asciiTheme="majorHAnsi" w:hAnsiTheme="majorHAnsi"/>
        </w:rPr>
      </w:pPr>
    </w:p>
    <w:p w14:paraId="6677A793" w14:textId="77777777" w:rsidR="00943D4F" w:rsidRDefault="00943D4F" w:rsidP="00FA7346">
      <w:pPr>
        <w:ind w:firstLine="720"/>
        <w:rPr>
          <w:rFonts w:asciiTheme="majorHAnsi" w:hAnsiTheme="majorHAnsi"/>
        </w:rPr>
      </w:pPr>
    </w:p>
    <w:p w14:paraId="434A6139" w14:textId="1780B22F" w:rsidR="00943D4F" w:rsidRDefault="00943D4F" w:rsidP="00FA7346">
      <w:pPr>
        <w:ind w:firstLine="720"/>
        <w:rPr>
          <w:rFonts w:asciiTheme="majorHAnsi" w:hAnsiTheme="majorHAnsi"/>
        </w:rPr>
      </w:pPr>
    </w:p>
    <w:p w14:paraId="3F406CD2" w14:textId="259B9386" w:rsidR="00943D4F" w:rsidRDefault="00943D4F" w:rsidP="00FA7346">
      <w:pPr>
        <w:ind w:firstLine="720"/>
        <w:rPr>
          <w:rFonts w:asciiTheme="majorHAnsi" w:hAnsiTheme="majorHAnsi"/>
        </w:rPr>
      </w:pPr>
    </w:p>
    <w:p w14:paraId="5C775059" w14:textId="4376BC27" w:rsidR="00943D4F" w:rsidRDefault="00943D4F" w:rsidP="00FA734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DR-Move to Adjourn; 2</w:t>
      </w:r>
      <w:r w:rsidRPr="00943D4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DR  Adjourned at 8:20</w:t>
      </w:r>
    </w:p>
    <w:p w14:paraId="37EA58D8" w14:textId="77777777" w:rsidR="00943D4F" w:rsidRPr="00FA7346" w:rsidRDefault="00943D4F" w:rsidP="00FA7346">
      <w:pPr>
        <w:ind w:firstLine="720"/>
        <w:rPr>
          <w:rFonts w:asciiTheme="majorHAnsi" w:hAnsiTheme="majorHAnsi"/>
        </w:rPr>
      </w:pPr>
    </w:p>
    <w:p w14:paraId="0B39835E" w14:textId="2BB9BB77" w:rsidR="00FA7346" w:rsidRPr="00FA7346" w:rsidRDefault="00FA7346" w:rsidP="00FA7346">
      <w:pPr>
        <w:rPr>
          <w:rFonts w:asciiTheme="majorHAnsi" w:hAnsiTheme="majorHAnsi"/>
        </w:rPr>
      </w:pPr>
      <w:r w:rsidRPr="00FA7346">
        <w:rPr>
          <w:rFonts w:asciiTheme="majorHAnsi" w:hAnsiTheme="majorHAnsi"/>
        </w:rPr>
        <w:tab/>
        <w:t>Schedule of 202</w:t>
      </w:r>
      <w:r>
        <w:rPr>
          <w:rFonts w:asciiTheme="majorHAnsi" w:hAnsiTheme="majorHAnsi"/>
        </w:rPr>
        <w:t>2</w:t>
      </w:r>
      <w:r w:rsidRPr="00FA7346">
        <w:rPr>
          <w:rFonts w:asciiTheme="majorHAnsi" w:hAnsiTheme="majorHAnsi"/>
        </w:rPr>
        <w:t xml:space="preserve"> meetings</w:t>
      </w:r>
    </w:p>
    <w:p w14:paraId="7BC2B7A1" w14:textId="77777777" w:rsidR="00FA7346" w:rsidRDefault="00FA7346" w:rsidP="00FF36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14:paraId="0A32E6B9" w14:textId="77777777" w:rsidR="00FA7346" w:rsidRDefault="00FA7346" w:rsidP="00FA73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22A698B" w14:textId="5DC9EE18" w:rsidR="007D0C1D" w:rsidRPr="00FA7346" w:rsidRDefault="00A91325" w:rsidP="00FA73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FA7346">
        <w:rPr>
          <w:rFonts w:asciiTheme="majorHAnsi" w:hAnsiTheme="majorHAnsi" w:cstheme="majorHAnsi"/>
          <w:b/>
          <w:bCs/>
        </w:rPr>
        <w:t>202</w:t>
      </w:r>
      <w:r w:rsidR="00FF3616" w:rsidRPr="00FA7346">
        <w:rPr>
          <w:rFonts w:asciiTheme="majorHAnsi" w:hAnsiTheme="majorHAnsi" w:cstheme="majorHAnsi"/>
          <w:b/>
          <w:bCs/>
        </w:rPr>
        <w:t>2</w:t>
      </w:r>
      <w:r w:rsidR="00C74233" w:rsidRPr="00FA7346">
        <w:rPr>
          <w:rFonts w:asciiTheme="majorHAnsi" w:hAnsiTheme="majorHAnsi" w:cstheme="majorHAnsi"/>
          <w:b/>
          <w:bCs/>
        </w:rPr>
        <w:t xml:space="preserve"> Meeting Da</w:t>
      </w:r>
      <w:r w:rsidR="00195972" w:rsidRPr="00FA7346">
        <w:rPr>
          <w:rFonts w:asciiTheme="majorHAnsi" w:hAnsiTheme="majorHAnsi" w:cstheme="majorHAnsi"/>
          <w:b/>
          <w:bCs/>
        </w:rPr>
        <w:t>tes</w:t>
      </w:r>
    </w:p>
    <w:p w14:paraId="26BFF2FA" w14:textId="1E1C7455" w:rsidR="00FA7346" w:rsidRPr="00FA7346" w:rsidRDefault="00FA7346" w:rsidP="00FA73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FA7346">
        <w:rPr>
          <w:rFonts w:asciiTheme="majorHAnsi" w:hAnsiTheme="majorHAnsi" w:cstheme="majorHAnsi"/>
          <w:b/>
          <w:bCs/>
        </w:rPr>
        <w:t>Tuesdays</w:t>
      </w:r>
    </w:p>
    <w:p w14:paraId="13499006" w14:textId="79B44464" w:rsidR="007D0C1D" w:rsidRDefault="00FF3616" w:rsidP="007D0C1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January 11, 2022</w:t>
      </w:r>
    </w:p>
    <w:p w14:paraId="13B0A226" w14:textId="3BF859E1" w:rsidR="00FF3616" w:rsidRDefault="00FF3616" w:rsidP="007D0C1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8, 2022</w:t>
      </w:r>
    </w:p>
    <w:p w14:paraId="419CD738" w14:textId="2EE24A17" w:rsidR="00FF3616" w:rsidRDefault="00FF3616" w:rsidP="007D0C1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10, 2022</w:t>
      </w:r>
    </w:p>
    <w:p w14:paraId="3A410FA0" w14:textId="3FD955BC" w:rsidR="00FF3616" w:rsidRDefault="00FF3616" w:rsidP="007D0C1D">
      <w:pPr>
        <w:jc w:val="center"/>
      </w:pPr>
      <w:r>
        <w:t>June 14,2022</w:t>
      </w:r>
    </w:p>
    <w:p w14:paraId="0FBAE0C5" w14:textId="6528BF8A" w:rsidR="00FF3616" w:rsidRDefault="00FF3616" w:rsidP="007D0C1D">
      <w:pPr>
        <w:jc w:val="center"/>
      </w:pPr>
      <w:r>
        <w:t>September 13, 2022</w:t>
      </w:r>
    </w:p>
    <w:p w14:paraId="67490B44" w14:textId="2F366843" w:rsidR="00FF3616" w:rsidRDefault="00FF3616" w:rsidP="007D0C1D">
      <w:pPr>
        <w:jc w:val="center"/>
      </w:pPr>
      <w:r>
        <w:t>November 8, 2022</w:t>
      </w:r>
    </w:p>
    <w:p w14:paraId="57070D67" w14:textId="449A03FB" w:rsidR="007D0C1D" w:rsidRDefault="007D0C1D" w:rsidP="007D0C1D">
      <w:pPr>
        <w:jc w:val="center"/>
      </w:pPr>
    </w:p>
    <w:p w14:paraId="0B64449C" w14:textId="77777777" w:rsidR="00162B3B" w:rsidRDefault="00162B3B" w:rsidP="007D0C1D"/>
    <w:sectPr w:rsidR="00162B3B" w:rsidSect="00481E2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E2C3" w14:textId="77777777" w:rsidR="0002052C" w:rsidRDefault="0002052C" w:rsidP="00943D4F">
      <w:r>
        <w:separator/>
      </w:r>
    </w:p>
  </w:endnote>
  <w:endnote w:type="continuationSeparator" w:id="0">
    <w:p w14:paraId="2ABDAADC" w14:textId="77777777" w:rsidR="0002052C" w:rsidRDefault="0002052C" w:rsidP="009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E389" w14:textId="77777777" w:rsidR="0002052C" w:rsidRDefault="0002052C" w:rsidP="00943D4F">
      <w:r>
        <w:separator/>
      </w:r>
    </w:p>
  </w:footnote>
  <w:footnote w:type="continuationSeparator" w:id="0">
    <w:p w14:paraId="78B5E13B" w14:textId="77777777" w:rsidR="0002052C" w:rsidRDefault="0002052C" w:rsidP="0094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3859" w14:textId="4B0E72F1" w:rsidR="00943D4F" w:rsidRDefault="00943D4F">
    <w:pPr>
      <w:pStyle w:val="Header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1DBF"/>
    <w:multiLevelType w:val="hybridMultilevel"/>
    <w:tmpl w:val="A010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6008"/>
    <w:multiLevelType w:val="hybridMultilevel"/>
    <w:tmpl w:val="AC34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5E3A"/>
    <w:multiLevelType w:val="hybridMultilevel"/>
    <w:tmpl w:val="0C4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5D2F"/>
    <w:multiLevelType w:val="hybridMultilevel"/>
    <w:tmpl w:val="A112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E4107"/>
    <w:multiLevelType w:val="hybridMultilevel"/>
    <w:tmpl w:val="D29A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E52B2"/>
    <w:multiLevelType w:val="hybridMultilevel"/>
    <w:tmpl w:val="0A0A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6431"/>
    <w:multiLevelType w:val="hybridMultilevel"/>
    <w:tmpl w:val="7A1631FA"/>
    <w:lvl w:ilvl="0" w:tplc="60144722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233"/>
    <w:rsid w:val="0002052C"/>
    <w:rsid w:val="00081645"/>
    <w:rsid w:val="00081E6C"/>
    <w:rsid w:val="0010180A"/>
    <w:rsid w:val="00162B3B"/>
    <w:rsid w:val="00195972"/>
    <w:rsid w:val="001C6B79"/>
    <w:rsid w:val="00233BB4"/>
    <w:rsid w:val="00273874"/>
    <w:rsid w:val="003D0F37"/>
    <w:rsid w:val="00481E2D"/>
    <w:rsid w:val="004B529A"/>
    <w:rsid w:val="00523FC9"/>
    <w:rsid w:val="006810EA"/>
    <w:rsid w:val="00765683"/>
    <w:rsid w:val="007C338F"/>
    <w:rsid w:val="007C33E3"/>
    <w:rsid w:val="007D0C1D"/>
    <w:rsid w:val="00800980"/>
    <w:rsid w:val="00943D4F"/>
    <w:rsid w:val="0095002C"/>
    <w:rsid w:val="009552F1"/>
    <w:rsid w:val="009608A7"/>
    <w:rsid w:val="00A91325"/>
    <w:rsid w:val="00C61B57"/>
    <w:rsid w:val="00C74233"/>
    <w:rsid w:val="00DA2443"/>
    <w:rsid w:val="00E40CA6"/>
    <w:rsid w:val="00ED06DF"/>
    <w:rsid w:val="00F975AB"/>
    <w:rsid w:val="00FA7346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E750D"/>
  <w14:defaultImageDpi w14:val="300"/>
  <w15:docId w15:val="{BA427E27-054F-2447-8A06-4E534549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D4F"/>
  </w:style>
  <w:style w:type="paragraph" w:styleId="Footer">
    <w:name w:val="footer"/>
    <w:basedOn w:val="Normal"/>
    <w:link w:val="FooterChar"/>
    <w:uiPriority w:val="99"/>
    <w:unhideWhenUsed/>
    <w:rsid w:val="00943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D4F"/>
  </w:style>
  <w:style w:type="character" w:styleId="Hyperlink">
    <w:name w:val="Hyperlink"/>
    <w:basedOn w:val="DefaultParagraphFont"/>
    <w:uiPriority w:val="99"/>
    <w:unhideWhenUsed/>
    <w:rsid w:val="00943D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86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Sally Rogers</cp:lastModifiedBy>
  <cp:revision>4</cp:revision>
  <cp:lastPrinted>2019-01-06T15:48:00Z</cp:lastPrinted>
  <dcterms:created xsi:type="dcterms:W3CDTF">2021-11-10T01:20:00Z</dcterms:created>
  <dcterms:modified xsi:type="dcterms:W3CDTF">2021-11-24T00:18:00Z</dcterms:modified>
</cp:coreProperties>
</file>